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15" w:rsidRPr="00E70CEF" w:rsidRDefault="00E04C2F">
      <w:r>
        <w:t>Imprinting layer preparation</w:t>
      </w:r>
      <w:bookmarkStart w:id="0" w:name="_GoBack"/>
      <w:bookmarkEnd w:id="0"/>
    </w:p>
    <w:p w:rsidR="0007725E" w:rsidRPr="0007725E" w:rsidRDefault="0007725E">
      <w:r w:rsidRPr="0007725E">
        <w:t>+ BHF dip</w:t>
      </w:r>
    </w:p>
    <w:p w:rsidR="0007725E" w:rsidRDefault="0007725E">
      <w:r w:rsidRPr="0007725E">
        <w:t>+</w:t>
      </w:r>
      <w:r>
        <w:t xml:space="preserve"> S</w:t>
      </w:r>
      <w:r w:rsidRPr="0007725E">
        <w:t xml:space="preserve">pinning of </w:t>
      </w:r>
      <w:proofErr w:type="spellStart"/>
      <w:r w:rsidR="007930CF">
        <w:t>mr</w:t>
      </w:r>
      <w:proofErr w:type="spellEnd"/>
      <w:r w:rsidR="007930CF">
        <w:t>-I 7030R</w:t>
      </w:r>
    </w:p>
    <w:p w:rsidR="0007725E" w:rsidRDefault="0007725E">
      <w:r>
        <w:t>Spinning:</w:t>
      </w:r>
      <w:r w:rsidR="00E618A6">
        <w:t xml:space="preserve"> 3000 rpm gives </w:t>
      </w:r>
      <w:proofErr w:type="spellStart"/>
      <w:r w:rsidR="00E618A6">
        <w:t>apx</w:t>
      </w:r>
      <w:proofErr w:type="spellEnd"/>
      <w:r w:rsidR="00E618A6">
        <w:t>. 280</w:t>
      </w:r>
      <w:r>
        <w:t>nm</w:t>
      </w:r>
    </w:p>
    <w:p w:rsidR="00E038BE" w:rsidRDefault="00E038BE">
      <w:r>
        <w:rPr>
          <w:noProof/>
        </w:rPr>
        <w:drawing>
          <wp:inline distT="0" distB="0" distL="0" distR="0" wp14:anchorId="3A3F60E7" wp14:editId="2936875F">
            <wp:extent cx="5067300" cy="32194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038BE" w:rsidRDefault="00E038BE"/>
    <w:p w:rsidR="0007725E" w:rsidRDefault="0007725E">
      <w:r>
        <w:t xml:space="preserve">Soft bake: </w:t>
      </w:r>
      <w:r w:rsidR="007930CF">
        <w:t xml:space="preserve"> 60</w:t>
      </w:r>
      <w:r>
        <w:t>sec@</w:t>
      </w:r>
      <w:r w:rsidR="007930CF">
        <w:t>110</w:t>
      </w:r>
      <w:r>
        <w:t xml:space="preserve">C </w:t>
      </w:r>
    </w:p>
    <w:p w:rsidR="0007725E" w:rsidRPr="0007725E" w:rsidRDefault="0007725E"/>
    <w:sectPr w:rsidR="0007725E" w:rsidRPr="00077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5E"/>
    <w:rsid w:val="0007725E"/>
    <w:rsid w:val="00080F31"/>
    <w:rsid w:val="007930CF"/>
    <w:rsid w:val="00CB4959"/>
    <w:rsid w:val="00E038BE"/>
    <w:rsid w:val="00E04C2F"/>
    <w:rsid w:val="00E618A6"/>
    <w:rsid w:val="00E70CEF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4789"/>
  <w15:chartTrackingRefBased/>
  <w15:docId w15:val="{137C75D0-0062-42FC-AB88-C2B8D20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it-pdfs\department\nlab\Intern\Equipment%20groups\Photolithography\3week%20course%20winter2020\Spin%20curve%20for%20Mr-I%207030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Spin</a:t>
            </a:r>
            <a:r>
              <a:rPr lang="en-US" baseline="0"/>
              <a:t> curve for Mr-I 7030R resist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Sheet1!$A$5:$A$10</c:f>
              <c:numCache>
                <c:formatCode>General</c:formatCode>
                <c:ptCount val="6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</c:numCache>
            </c:numRef>
          </c:xVal>
          <c:yVal>
            <c:numRef>
              <c:f>Sheet1!$G$5:$G$10</c:f>
              <c:numCache>
                <c:formatCode>0.00</c:formatCode>
                <c:ptCount val="6"/>
                <c:pt idx="0">
                  <c:v>474.84</c:v>
                </c:pt>
                <c:pt idx="1">
                  <c:v>319.86399999999998</c:v>
                </c:pt>
                <c:pt idx="2">
                  <c:v>269.58799999999997</c:v>
                </c:pt>
                <c:pt idx="3">
                  <c:v>232.334</c:v>
                </c:pt>
                <c:pt idx="4">
                  <c:v>213.17200000000003</c:v>
                </c:pt>
                <c:pt idx="5">
                  <c:v>194.024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BDD-4B5C-A50C-060736177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3429064"/>
        <c:axId val="503430704"/>
      </c:scatterChart>
      <c:valAx>
        <c:axId val="503429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Speed,</a:t>
                </a:r>
                <a:r>
                  <a:rPr lang="en-US" baseline="0"/>
                  <a:t> rpm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430704"/>
        <c:crosses val="autoZero"/>
        <c:crossBetween val="midCat"/>
      </c:valAx>
      <c:valAx>
        <c:axId val="5034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Thickness, nm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4290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Khomtchenko</dc:creator>
  <cp:keywords/>
  <dc:description/>
  <cp:lastModifiedBy>Elena Khomtchenko</cp:lastModifiedBy>
  <cp:revision>6</cp:revision>
  <dcterms:created xsi:type="dcterms:W3CDTF">2019-12-18T10:18:00Z</dcterms:created>
  <dcterms:modified xsi:type="dcterms:W3CDTF">2020-01-24T09:50:00Z</dcterms:modified>
</cp:coreProperties>
</file>